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A082" w14:textId="77777777" w:rsidR="00AF39F2" w:rsidRPr="00453B75" w:rsidRDefault="00AF39F2" w:rsidP="00AF39F2">
      <w:pPr>
        <w:pStyle w:val="NormalWeb"/>
        <w:spacing w:before="0" w:beforeAutospacing="0" w:after="0" w:afterAutospacing="0"/>
        <w:ind w:left="-142"/>
        <w:rPr>
          <w:rFonts w:ascii="Calibri" w:hAnsi="Calibri" w:cs="Calibri"/>
          <w:color w:val="000000"/>
        </w:rPr>
      </w:pPr>
      <w:r w:rsidRPr="00453B75">
        <w:rPr>
          <w:rFonts w:ascii="Calibri" w:hAnsi="Calibri" w:cs="Calibri"/>
          <w:color w:val="000000"/>
        </w:rPr>
        <w:t>Filozofski fakultet</w:t>
      </w:r>
    </w:p>
    <w:p w14:paraId="031B97D6" w14:textId="77777777" w:rsidR="00AF39F2" w:rsidRPr="00453B75" w:rsidRDefault="00AF39F2" w:rsidP="00AF39F2">
      <w:pPr>
        <w:pStyle w:val="NormalWeb"/>
        <w:spacing w:before="0" w:beforeAutospacing="0" w:after="0" w:afterAutospacing="0"/>
        <w:ind w:left="-142"/>
        <w:rPr>
          <w:rFonts w:ascii="Calibri" w:hAnsi="Calibri" w:cs="Calibri"/>
          <w:color w:val="000000"/>
        </w:rPr>
      </w:pPr>
      <w:r w:rsidRPr="00453B75">
        <w:rPr>
          <w:rFonts w:ascii="Calibri" w:hAnsi="Calibri" w:cs="Calibri"/>
          <w:color w:val="000000"/>
        </w:rPr>
        <w:t>Odsjek za anglistiku</w:t>
      </w:r>
    </w:p>
    <w:p w14:paraId="549CA2EA" w14:textId="77777777" w:rsidR="00AF39F2" w:rsidRPr="00453B75" w:rsidRDefault="00AF39F2" w:rsidP="00AF39F2">
      <w:pPr>
        <w:pStyle w:val="NormalWeb"/>
        <w:spacing w:before="0" w:beforeAutospacing="0" w:after="0" w:afterAutospacing="0"/>
        <w:ind w:left="-1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Engleska</w:t>
      </w:r>
      <w:r w:rsidRPr="00453B75">
        <w:rPr>
          <w:rFonts w:ascii="Calibri" w:hAnsi="Calibri" w:cs="Calibri"/>
          <w:color w:val="000000"/>
        </w:rPr>
        <w:t xml:space="preserve"> književnost</w:t>
      </w:r>
      <w:r>
        <w:rPr>
          <w:rFonts w:ascii="Calibri" w:hAnsi="Calibri" w:cs="Calibri"/>
          <w:color w:val="000000"/>
        </w:rPr>
        <w:t xml:space="preserve"> do 1500.</w:t>
      </w:r>
    </w:p>
    <w:p w14:paraId="1822D15D" w14:textId="63697E01" w:rsidR="00AF39F2" w:rsidRPr="00453B75" w:rsidRDefault="00AF39F2" w:rsidP="00AF39F2">
      <w:pPr>
        <w:pStyle w:val="NormalWeb"/>
        <w:spacing w:before="0" w:beforeAutospacing="0" w:after="0" w:afterAutospacing="0"/>
        <w:ind w:left="-1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Sarajevo, </w:t>
      </w:r>
      <w:r w:rsidR="007B225E">
        <w:rPr>
          <w:rFonts w:ascii="Calibri" w:hAnsi="Calibri" w:cs="Calibri"/>
          <w:color w:val="000000"/>
        </w:rPr>
        <w:t>2</w:t>
      </w:r>
      <w:r w:rsidRPr="00453B75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7</w:t>
      </w:r>
      <w:r w:rsidRPr="00453B75">
        <w:rPr>
          <w:rFonts w:ascii="Calibri" w:hAnsi="Calibri" w:cs="Calibri"/>
          <w:color w:val="000000"/>
        </w:rPr>
        <w:t>. 2025.</w:t>
      </w:r>
    </w:p>
    <w:p w14:paraId="0AC6ABEA" w14:textId="77777777" w:rsidR="00AF39F2" w:rsidRDefault="00AF39F2" w:rsidP="00AF39F2">
      <w:pPr>
        <w:pStyle w:val="NormalWeb"/>
        <w:spacing w:before="0" w:beforeAutospacing="0" w:after="0" w:afterAutospacing="0"/>
        <w:ind w:left="-142"/>
        <w:rPr>
          <w:rFonts w:ascii="Calibri" w:hAnsi="Calibri" w:cs="Calibri"/>
          <w:color w:val="000000"/>
        </w:rPr>
      </w:pPr>
    </w:p>
    <w:p w14:paraId="02BDDC4B" w14:textId="77777777" w:rsidR="00AF39F2" w:rsidRPr="00453B75" w:rsidRDefault="00AF39F2" w:rsidP="00AF39F2">
      <w:pPr>
        <w:pStyle w:val="NormalWeb"/>
        <w:spacing w:before="0" w:beforeAutospacing="0" w:after="0" w:afterAutospacing="0"/>
        <w:ind w:left="-142"/>
        <w:jc w:val="center"/>
        <w:rPr>
          <w:rFonts w:ascii="Calibri" w:hAnsi="Calibri" w:cs="Calibri"/>
          <w:b/>
          <w:color w:val="000000"/>
        </w:rPr>
      </w:pPr>
      <w:r w:rsidRPr="00453B75">
        <w:rPr>
          <w:rFonts w:ascii="Calibri" w:hAnsi="Calibri" w:cs="Calibri"/>
          <w:b/>
          <w:color w:val="000000"/>
        </w:rPr>
        <w:t>Poeni iz nadoknade učešća u nastavi</w:t>
      </w:r>
    </w:p>
    <w:p w14:paraId="48B8EA22" w14:textId="77777777" w:rsidR="00AF39F2" w:rsidRDefault="00AF39F2" w:rsidP="00AF39F2"/>
    <w:tbl>
      <w:tblPr>
        <w:tblW w:w="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58"/>
        <w:gridCol w:w="1276"/>
      </w:tblGrid>
      <w:tr w:rsidR="007B225E" w:rsidRPr="00B7154F" w14:paraId="73A188AA" w14:textId="77777777" w:rsidTr="007B225E">
        <w:trPr>
          <w:trHeight w:val="366"/>
        </w:trPr>
        <w:tc>
          <w:tcPr>
            <w:tcW w:w="959" w:type="dxa"/>
          </w:tcPr>
          <w:p w14:paraId="78FAFFBB" w14:textId="77777777" w:rsidR="007B225E" w:rsidRPr="00694E0F" w:rsidRDefault="007B225E" w:rsidP="00C87FBE">
            <w:pPr>
              <w:pStyle w:val="ListParagrap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18839FE2" w14:textId="77777777" w:rsidR="007B225E" w:rsidRPr="00B7154F" w:rsidRDefault="007B225E" w:rsidP="00C8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INDEKS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996417" w14:textId="77777777" w:rsidR="007B225E" w:rsidRPr="00B7154F" w:rsidRDefault="007B225E" w:rsidP="00C87F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71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</w:t>
            </w:r>
            <w:r w:rsidRPr="00B7154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/25</w:t>
            </w:r>
          </w:p>
        </w:tc>
      </w:tr>
      <w:tr w:rsidR="007B225E" w:rsidRPr="00694E0F" w14:paraId="622FEAAB" w14:textId="77777777" w:rsidTr="007B225E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872" w14:textId="77777777" w:rsidR="007B225E" w:rsidRPr="00AF39F2" w:rsidRDefault="007B225E" w:rsidP="00AF39F2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0CE9" w14:textId="77777777" w:rsidR="007B225E" w:rsidRPr="00AF39F2" w:rsidRDefault="007B225E" w:rsidP="00C87FBE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AF39F2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51146/2024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BA7" w14:textId="77777777" w:rsidR="007B225E" w:rsidRPr="00AF39F2" w:rsidRDefault="007B225E" w:rsidP="00C87FBE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1.</w:t>
            </w:r>
            <w:r w:rsidRPr="00AF39F2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5</w:t>
            </w:r>
          </w:p>
        </w:tc>
      </w:tr>
      <w:tr w:rsidR="007B225E" w:rsidRPr="00694E0F" w14:paraId="7BB2496A" w14:textId="77777777" w:rsidTr="007B225E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CA1" w14:textId="77777777" w:rsidR="007B225E" w:rsidRPr="00AF39F2" w:rsidRDefault="007B225E" w:rsidP="00AF39F2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D759" w14:textId="77777777" w:rsidR="007B225E" w:rsidRPr="00AF39F2" w:rsidRDefault="007B225E" w:rsidP="00AF39F2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AF39F2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50756/2023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6FD0" w14:textId="77777777" w:rsidR="007B225E" w:rsidRPr="00AF39F2" w:rsidRDefault="007B225E" w:rsidP="00C87FBE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 w:rsidRPr="00AF39F2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0</w:t>
            </w:r>
          </w:p>
        </w:tc>
      </w:tr>
    </w:tbl>
    <w:p w14:paraId="01B752F6" w14:textId="77777777" w:rsidR="00AF39F2" w:rsidRPr="00694E0F" w:rsidRDefault="00AF39F2" w:rsidP="00AF39F2">
      <w:pPr>
        <w:jc w:val="right"/>
      </w:pPr>
      <w:r>
        <w:t>IZ ODSJEKA</w:t>
      </w:r>
    </w:p>
    <w:p w14:paraId="70F646C2" w14:textId="77777777" w:rsidR="00125405" w:rsidRDefault="00125405"/>
    <w:sectPr w:rsidR="00125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C698F"/>
    <w:multiLevelType w:val="hybridMultilevel"/>
    <w:tmpl w:val="DC6A8034"/>
    <w:lvl w:ilvl="0" w:tplc="AD68043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9F2"/>
    <w:rsid w:val="00125405"/>
    <w:rsid w:val="002204B3"/>
    <w:rsid w:val="007B225E"/>
    <w:rsid w:val="00A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94D8"/>
  <w15:docId w15:val="{E9704F82-7FB1-4ADC-BDC1-2701A2C9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9F2"/>
    <w:pPr>
      <w:spacing w:after="0" w:line="240" w:lineRule="auto"/>
    </w:pPr>
    <w:rPr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9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39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Srebren Dizdar</dc:creator>
  <cp:lastModifiedBy>If C</cp:lastModifiedBy>
  <cp:revision>2</cp:revision>
  <dcterms:created xsi:type="dcterms:W3CDTF">2025-07-01T08:36:00Z</dcterms:created>
  <dcterms:modified xsi:type="dcterms:W3CDTF">2025-07-01T21:17:00Z</dcterms:modified>
</cp:coreProperties>
</file>