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BD3E3" w14:textId="0CF5244C" w:rsidR="006866C2" w:rsidRDefault="00674DA1" w:rsidP="009545ED">
      <w:pPr>
        <w:rPr>
          <w:b/>
          <w:bCs/>
          <w:lang w:val="hr-HR"/>
        </w:rPr>
      </w:pPr>
      <w:r>
        <w:rPr>
          <w:b/>
          <w:bCs/>
          <w:lang w:val="hr-HR"/>
        </w:rPr>
        <w:t>Metodika srednjo</w:t>
      </w:r>
      <w:r w:rsidR="00B12D5B" w:rsidRPr="00B56F9F">
        <w:rPr>
          <w:b/>
          <w:bCs/>
          <w:lang w:val="hr-HR"/>
        </w:rPr>
        <w:t>školske nastave</w:t>
      </w:r>
    </w:p>
    <w:p w14:paraId="588AA408" w14:textId="6535801D" w:rsidR="0016218F" w:rsidRDefault="005016A3" w:rsidP="009545ED">
      <w:pPr>
        <w:rPr>
          <w:b/>
          <w:bCs/>
          <w:lang w:val="hr-HR"/>
        </w:rPr>
      </w:pPr>
      <w:r>
        <w:rPr>
          <w:b/>
          <w:bCs/>
          <w:lang w:val="hr-HR"/>
        </w:rPr>
        <w:t>Ispit održan 29.1.2025.</w:t>
      </w:r>
    </w:p>
    <w:p w14:paraId="276D0E2E" w14:textId="1233A542" w:rsidR="00674DA1" w:rsidRPr="00674DA1" w:rsidRDefault="0016218F" w:rsidP="00674DA1">
      <w:pPr>
        <w:rPr>
          <w:b/>
          <w:bCs/>
          <w:lang w:val="hr-HR"/>
        </w:rPr>
      </w:pPr>
      <w:r>
        <w:rPr>
          <w:b/>
          <w:bCs/>
          <w:lang w:val="hr-HR"/>
        </w:rPr>
        <w:t>doc. dr. Jasmina Mahmutović</w:t>
      </w:r>
    </w:p>
    <w:p w14:paraId="5080C482" w14:textId="77777777" w:rsidR="005016A3" w:rsidRDefault="005016A3" w:rsidP="00674DA1">
      <w:pPr>
        <w:rPr>
          <w:b/>
          <w:bCs/>
          <w:lang w:val="hr-HR"/>
        </w:rPr>
      </w:pPr>
      <w:bookmarkStart w:id="0" w:name="_GoBack"/>
      <w:bookmarkEnd w:id="0"/>
    </w:p>
    <w:p w14:paraId="1765A90B" w14:textId="77777777" w:rsidR="00674DA1" w:rsidRDefault="00674DA1" w:rsidP="00674DA1">
      <w:pPr>
        <w:rPr>
          <w:b/>
          <w:bCs/>
          <w:lang w:val="hr-HR"/>
        </w:rPr>
      </w:pPr>
    </w:p>
    <w:tbl>
      <w:tblPr>
        <w:tblStyle w:val="TableGrid"/>
        <w:tblW w:w="6665" w:type="dxa"/>
        <w:tblLook w:val="04A0" w:firstRow="1" w:lastRow="0" w:firstColumn="1" w:lastColumn="0" w:noHBand="0" w:noVBand="1"/>
      </w:tblPr>
      <w:tblGrid>
        <w:gridCol w:w="1555"/>
        <w:gridCol w:w="1559"/>
        <w:gridCol w:w="1183"/>
        <w:gridCol w:w="1184"/>
        <w:gridCol w:w="1184"/>
      </w:tblGrid>
      <w:tr w:rsidR="00674DA1" w14:paraId="40E2DCE2" w14:textId="77777777" w:rsidTr="00674DA1">
        <w:tc>
          <w:tcPr>
            <w:tcW w:w="1555" w:type="dxa"/>
          </w:tcPr>
          <w:p w14:paraId="6C5ED3A7" w14:textId="77777777" w:rsidR="00674DA1" w:rsidRDefault="00674DA1" w:rsidP="00554F3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Indeks</w:t>
            </w:r>
          </w:p>
        </w:tc>
        <w:tc>
          <w:tcPr>
            <w:tcW w:w="1559" w:type="dxa"/>
          </w:tcPr>
          <w:p w14:paraId="1E9C3E1C" w14:textId="77777777" w:rsidR="00674DA1" w:rsidRDefault="00674DA1" w:rsidP="00554F3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Predispitne obaveze</w:t>
            </w:r>
          </w:p>
        </w:tc>
        <w:tc>
          <w:tcPr>
            <w:tcW w:w="1183" w:type="dxa"/>
          </w:tcPr>
          <w:p w14:paraId="6B0785F2" w14:textId="77777777" w:rsidR="00674DA1" w:rsidRDefault="00674DA1" w:rsidP="00554F3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Ispit </w:t>
            </w:r>
          </w:p>
        </w:tc>
        <w:tc>
          <w:tcPr>
            <w:tcW w:w="1184" w:type="dxa"/>
          </w:tcPr>
          <w:p w14:paraId="1AAA8396" w14:textId="77777777" w:rsidR="00674DA1" w:rsidRDefault="00674DA1" w:rsidP="00554F3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Ukupno bodova </w:t>
            </w:r>
          </w:p>
        </w:tc>
        <w:tc>
          <w:tcPr>
            <w:tcW w:w="1184" w:type="dxa"/>
          </w:tcPr>
          <w:p w14:paraId="1A86CFE9" w14:textId="77777777" w:rsidR="00674DA1" w:rsidRDefault="00674DA1" w:rsidP="00554F3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Ocjena </w:t>
            </w:r>
          </w:p>
        </w:tc>
      </w:tr>
      <w:tr w:rsidR="00674DA1" w14:paraId="3D7D4314" w14:textId="77777777" w:rsidTr="00674DA1">
        <w:tc>
          <w:tcPr>
            <w:tcW w:w="1555" w:type="dxa"/>
          </w:tcPr>
          <w:p w14:paraId="5A40AFA1" w14:textId="19C610E2" w:rsidR="00674DA1" w:rsidRPr="00674DA1" w:rsidRDefault="00674DA1" w:rsidP="00674DA1">
            <w:pPr>
              <w:jc w:val="center"/>
              <w:rPr>
                <w:bCs/>
                <w:lang w:val="hr-HR"/>
              </w:rPr>
            </w:pPr>
            <w:r w:rsidRPr="00674DA1">
              <w:rPr>
                <w:bCs/>
                <w:lang w:val="hr-HR"/>
              </w:rPr>
              <w:t xml:space="preserve">4059/2023        </w:t>
            </w:r>
          </w:p>
        </w:tc>
        <w:tc>
          <w:tcPr>
            <w:tcW w:w="1559" w:type="dxa"/>
          </w:tcPr>
          <w:p w14:paraId="2455B90B" w14:textId="137BE098" w:rsidR="00674DA1" w:rsidRPr="00E6635A" w:rsidRDefault="00674DA1" w:rsidP="00674DA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45</w:t>
            </w:r>
          </w:p>
        </w:tc>
        <w:tc>
          <w:tcPr>
            <w:tcW w:w="1183" w:type="dxa"/>
          </w:tcPr>
          <w:p w14:paraId="07A89704" w14:textId="16D30C8A" w:rsidR="00674DA1" w:rsidRPr="00E6635A" w:rsidRDefault="00674DA1" w:rsidP="00674DA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50</w:t>
            </w:r>
          </w:p>
        </w:tc>
        <w:tc>
          <w:tcPr>
            <w:tcW w:w="1184" w:type="dxa"/>
          </w:tcPr>
          <w:p w14:paraId="69B63AE2" w14:textId="4A3DA8F0" w:rsidR="00674DA1" w:rsidRPr="00E6635A" w:rsidRDefault="00674DA1" w:rsidP="00674DA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95</w:t>
            </w:r>
          </w:p>
        </w:tc>
        <w:tc>
          <w:tcPr>
            <w:tcW w:w="1184" w:type="dxa"/>
          </w:tcPr>
          <w:p w14:paraId="0EFDE66B" w14:textId="64E714B1" w:rsidR="00674DA1" w:rsidRPr="004D57D6" w:rsidRDefault="00674DA1" w:rsidP="00674DA1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10</w:t>
            </w:r>
          </w:p>
        </w:tc>
      </w:tr>
      <w:tr w:rsidR="00674DA1" w14:paraId="0BB8382B" w14:textId="77777777" w:rsidTr="00674DA1">
        <w:tc>
          <w:tcPr>
            <w:tcW w:w="1555" w:type="dxa"/>
          </w:tcPr>
          <w:p w14:paraId="0983368D" w14:textId="725CE607" w:rsidR="00674DA1" w:rsidRPr="00E6635A" w:rsidRDefault="00674DA1" w:rsidP="00674DA1">
            <w:pPr>
              <w:jc w:val="center"/>
              <w:rPr>
                <w:bCs/>
                <w:lang w:val="hr-HR"/>
              </w:rPr>
            </w:pPr>
            <w:r w:rsidRPr="00674DA1">
              <w:rPr>
                <w:bCs/>
                <w:lang w:val="hr-HR"/>
              </w:rPr>
              <w:t xml:space="preserve">3999/2023                      </w:t>
            </w:r>
          </w:p>
        </w:tc>
        <w:tc>
          <w:tcPr>
            <w:tcW w:w="1559" w:type="dxa"/>
          </w:tcPr>
          <w:p w14:paraId="1F25D3AC" w14:textId="1B9BB268" w:rsidR="00674DA1" w:rsidRPr="00E6635A" w:rsidRDefault="00674DA1" w:rsidP="00674DA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45</w:t>
            </w:r>
          </w:p>
        </w:tc>
        <w:tc>
          <w:tcPr>
            <w:tcW w:w="1183" w:type="dxa"/>
          </w:tcPr>
          <w:p w14:paraId="09363592" w14:textId="77B96DA2" w:rsidR="00674DA1" w:rsidRPr="00E6635A" w:rsidRDefault="00674DA1" w:rsidP="00674DA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50</w:t>
            </w:r>
          </w:p>
        </w:tc>
        <w:tc>
          <w:tcPr>
            <w:tcW w:w="1184" w:type="dxa"/>
          </w:tcPr>
          <w:p w14:paraId="7FB1CB79" w14:textId="3F180E62" w:rsidR="00674DA1" w:rsidRPr="00E6635A" w:rsidRDefault="00674DA1" w:rsidP="00674DA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95</w:t>
            </w:r>
          </w:p>
        </w:tc>
        <w:tc>
          <w:tcPr>
            <w:tcW w:w="1184" w:type="dxa"/>
          </w:tcPr>
          <w:p w14:paraId="62D7CBF4" w14:textId="18EC8DD6" w:rsidR="00674DA1" w:rsidRPr="004D57D6" w:rsidRDefault="00674DA1" w:rsidP="00674DA1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10</w:t>
            </w:r>
          </w:p>
        </w:tc>
      </w:tr>
      <w:tr w:rsidR="00674DA1" w14:paraId="7B9F5850" w14:textId="77777777" w:rsidTr="00674DA1">
        <w:trPr>
          <w:trHeight w:val="40"/>
        </w:trPr>
        <w:tc>
          <w:tcPr>
            <w:tcW w:w="1555" w:type="dxa"/>
          </w:tcPr>
          <w:p w14:paraId="354F8C02" w14:textId="55057E3B" w:rsidR="00674DA1" w:rsidRPr="00674DA1" w:rsidRDefault="00674DA1" w:rsidP="00674DA1">
            <w:pPr>
              <w:jc w:val="center"/>
              <w:rPr>
                <w:bCs/>
                <w:lang w:val="hr-HR"/>
              </w:rPr>
            </w:pPr>
            <w:r w:rsidRPr="00674DA1">
              <w:rPr>
                <w:bCs/>
                <w:lang w:val="hr-HR"/>
              </w:rPr>
              <w:t xml:space="preserve">4064/2023                      </w:t>
            </w:r>
          </w:p>
        </w:tc>
        <w:tc>
          <w:tcPr>
            <w:tcW w:w="1559" w:type="dxa"/>
          </w:tcPr>
          <w:p w14:paraId="6BFC8ABE" w14:textId="460A021D" w:rsidR="00674DA1" w:rsidRDefault="00674DA1" w:rsidP="00674DA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48</w:t>
            </w:r>
          </w:p>
        </w:tc>
        <w:tc>
          <w:tcPr>
            <w:tcW w:w="1183" w:type="dxa"/>
          </w:tcPr>
          <w:p w14:paraId="52638D70" w14:textId="5E720128" w:rsidR="00674DA1" w:rsidRDefault="00674DA1" w:rsidP="00674DA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50</w:t>
            </w:r>
          </w:p>
        </w:tc>
        <w:tc>
          <w:tcPr>
            <w:tcW w:w="1184" w:type="dxa"/>
          </w:tcPr>
          <w:p w14:paraId="5035E99D" w14:textId="4F71219B" w:rsidR="00674DA1" w:rsidRDefault="00674DA1" w:rsidP="00674DA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98</w:t>
            </w:r>
          </w:p>
        </w:tc>
        <w:tc>
          <w:tcPr>
            <w:tcW w:w="1184" w:type="dxa"/>
          </w:tcPr>
          <w:p w14:paraId="3F500367" w14:textId="422305FC" w:rsidR="00674DA1" w:rsidRPr="004D57D6" w:rsidRDefault="00674DA1" w:rsidP="00674DA1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10</w:t>
            </w:r>
          </w:p>
        </w:tc>
      </w:tr>
      <w:tr w:rsidR="00674DA1" w14:paraId="09AAD368" w14:textId="77777777" w:rsidTr="00674DA1">
        <w:tc>
          <w:tcPr>
            <w:tcW w:w="1555" w:type="dxa"/>
          </w:tcPr>
          <w:p w14:paraId="2B0BE35C" w14:textId="4E4D3540" w:rsidR="00674DA1" w:rsidRDefault="00674DA1" w:rsidP="00674DA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FF</w:t>
            </w:r>
          </w:p>
        </w:tc>
        <w:tc>
          <w:tcPr>
            <w:tcW w:w="1559" w:type="dxa"/>
          </w:tcPr>
          <w:p w14:paraId="544A7765" w14:textId="54A963BF" w:rsidR="00674DA1" w:rsidRPr="002859EB" w:rsidRDefault="00674DA1" w:rsidP="00674DA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49</w:t>
            </w:r>
          </w:p>
        </w:tc>
        <w:tc>
          <w:tcPr>
            <w:tcW w:w="1183" w:type="dxa"/>
          </w:tcPr>
          <w:p w14:paraId="47D34578" w14:textId="01647001" w:rsidR="00674DA1" w:rsidRPr="002859EB" w:rsidRDefault="00674DA1" w:rsidP="00674DA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50</w:t>
            </w:r>
          </w:p>
        </w:tc>
        <w:tc>
          <w:tcPr>
            <w:tcW w:w="1184" w:type="dxa"/>
          </w:tcPr>
          <w:p w14:paraId="0F1CED08" w14:textId="05299322" w:rsidR="00674DA1" w:rsidRPr="002859EB" w:rsidRDefault="00674DA1" w:rsidP="00674DA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99</w:t>
            </w:r>
          </w:p>
        </w:tc>
        <w:tc>
          <w:tcPr>
            <w:tcW w:w="1184" w:type="dxa"/>
          </w:tcPr>
          <w:p w14:paraId="63BDF69D" w14:textId="26FE3EBE" w:rsidR="00674DA1" w:rsidRPr="004D57D6" w:rsidRDefault="00674DA1" w:rsidP="00674DA1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10</w:t>
            </w:r>
          </w:p>
        </w:tc>
      </w:tr>
      <w:tr w:rsidR="00674DA1" w14:paraId="0340E216" w14:textId="77777777" w:rsidTr="00674DA1">
        <w:tc>
          <w:tcPr>
            <w:tcW w:w="1555" w:type="dxa"/>
          </w:tcPr>
          <w:p w14:paraId="797D059C" w14:textId="718E13D7" w:rsidR="00674DA1" w:rsidRDefault="00674DA1" w:rsidP="00674DA1">
            <w:pPr>
              <w:jc w:val="center"/>
              <w:rPr>
                <w:bCs/>
                <w:lang w:val="hr-HR"/>
              </w:rPr>
            </w:pPr>
            <w:r>
              <w:rPr>
                <w:color w:val="000000" w:themeColor="text1"/>
              </w:rPr>
              <w:t>3549</w:t>
            </w:r>
          </w:p>
        </w:tc>
        <w:tc>
          <w:tcPr>
            <w:tcW w:w="1559" w:type="dxa"/>
          </w:tcPr>
          <w:p w14:paraId="45EFCD9C" w14:textId="2A4F379C" w:rsidR="00674DA1" w:rsidRPr="00E6635A" w:rsidRDefault="00674DA1" w:rsidP="00674DA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46</w:t>
            </w:r>
          </w:p>
        </w:tc>
        <w:tc>
          <w:tcPr>
            <w:tcW w:w="1183" w:type="dxa"/>
          </w:tcPr>
          <w:p w14:paraId="1BAFA68D" w14:textId="3C1512B5" w:rsidR="00674DA1" w:rsidRPr="00E6635A" w:rsidRDefault="00674DA1" w:rsidP="00674DA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50</w:t>
            </w:r>
          </w:p>
        </w:tc>
        <w:tc>
          <w:tcPr>
            <w:tcW w:w="1184" w:type="dxa"/>
          </w:tcPr>
          <w:p w14:paraId="3C9530A3" w14:textId="0F7B8056" w:rsidR="00674DA1" w:rsidRPr="00E6635A" w:rsidRDefault="00674DA1" w:rsidP="00674DA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96</w:t>
            </w:r>
          </w:p>
        </w:tc>
        <w:tc>
          <w:tcPr>
            <w:tcW w:w="1184" w:type="dxa"/>
          </w:tcPr>
          <w:p w14:paraId="4277A6A5" w14:textId="0FF7257B" w:rsidR="00674DA1" w:rsidRPr="004D57D6" w:rsidRDefault="00674DA1" w:rsidP="00674DA1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10</w:t>
            </w:r>
          </w:p>
        </w:tc>
      </w:tr>
    </w:tbl>
    <w:p w14:paraId="53DE1304" w14:textId="77777777" w:rsidR="00674DA1" w:rsidRPr="00B56F9F" w:rsidRDefault="00674DA1" w:rsidP="00674DA1">
      <w:pPr>
        <w:rPr>
          <w:b/>
          <w:bCs/>
          <w:lang w:val="hr-HR"/>
        </w:rPr>
      </w:pPr>
    </w:p>
    <w:p w14:paraId="3B85A504" w14:textId="2876B775" w:rsidR="00E35319" w:rsidRPr="00B521A1" w:rsidRDefault="00E35319" w:rsidP="00B521A1">
      <w:pPr>
        <w:tabs>
          <w:tab w:val="left" w:pos="7028"/>
        </w:tabs>
        <w:contextualSpacing/>
        <w:rPr>
          <w:b/>
        </w:rPr>
      </w:pPr>
    </w:p>
    <w:p w14:paraId="64EF37D9" w14:textId="77777777" w:rsidR="00DB2F5B" w:rsidRDefault="00DB2F5B" w:rsidP="00DB2F5B">
      <w:pPr>
        <w:contextualSpacing/>
        <w:rPr>
          <w:lang w:val="hr-HR"/>
        </w:rPr>
      </w:pPr>
      <w:proofErr w:type="spellStart"/>
      <w:r w:rsidRPr="00DB2F5B">
        <w:rPr>
          <w:b/>
          <w:lang w:val="en-US"/>
        </w:rPr>
        <w:t>Skala</w:t>
      </w:r>
      <w:proofErr w:type="spellEnd"/>
      <w:r w:rsidRPr="00DB2F5B">
        <w:rPr>
          <w:b/>
          <w:lang w:val="en-US"/>
        </w:rPr>
        <w:t xml:space="preserve"> </w:t>
      </w:r>
      <w:proofErr w:type="spellStart"/>
      <w:r w:rsidRPr="00DB2F5B">
        <w:rPr>
          <w:b/>
          <w:lang w:val="en-US"/>
        </w:rPr>
        <w:t>ocjena</w:t>
      </w:r>
      <w:proofErr w:type="spellEnd"/>
      <w:r w:rsidRPr="00DB2F5B">
        <w:rPr>
          <w:b/>
          <w:lang w:val="en-US"/>
        </w:rPr>
        <w:t>:</w:t>
      </w:r>
    </w:p>
    <w:p w14:paraId="483E6296" w14:textId="77777777" w:rsidR="00DB2F5B" w:rsidRPr="00382785" w:rsidRDefault="00DB2F5B" w:rsidP="00DB2F5B">
      <w:pPr>
        <w:contextualSpacing/>
        <w:rPr>
          <w:lang w:val="hr-HR"/>
        </w:rPr>
      </w:pPr>
      <w:r w:rsidRPr="00DB2F5B">
        <w:rPr>
          <w:lang w:val="en-US"/>
        </w:rPr>
        <w:t xml:space="preserve">0–54 = 5 </w:t>
      </w:r>
    </w:p>
    <w:p w14:paraId="1C58FDC5" w14:textId="77777777" w:rsidR="00DB2F5B" w:rsidRPr="00DB2F5B" w:rsidRDefault="00DB2F5B" w:rsidP="00DB2F5B">
      <w:pPr>
        <w:contextualSpacing/>
        <w:rPr>
          <w:lang w:val="en-US"/>
        </w:rPr>
      </w:pPr>
      <w:r w:rsidRPr="00DB2F5B">
        <w:rPr>
          <w:lang w:val="en-US"/>
        </w:rPr>
        <w:t xml:space="preserve">55–64 = 6 </w:t>
      </w:r>
    </w:p>
    <w:p w14:paraId="1D0C29E9" w14:textId="77777777" w:rsidR="00DB2F5B" w:rsidRPr="00DB2F5B" w:rsidRDefault="00DB2F5B" w:rsidP="00DB2F5B">
      <w:pPr>
        <w:contextualSpacing/>
        <w:rPr>
          <w:lang w:val="en-US"/>
        </w:rPr>
      </w:pPr>
      <w:r w:rsidRPr="00DB2F5B">
        <w:rPr>
          <w:lang w:val="en-US"/>
        </w:rPr>
        <w:t xml:space="preserve">65–74 = 7 </w:t>
      </w:r>
    </w:p>
    <w:p w14:paraId="76B0A416" w14:textId="77777777" w:rsidR="00DB2F5B" w:rsidRPr="00DB2F5B" w:rsidRDefault="00DB2F5B" w:rsidP="00DB2F5B">
      <w:pPr>
        <w:contextualSpacing/>
        <w:rPr>
          <w:lang w:val="en-US"/>
        </w:rPr>
      </w:pPr>
      <w:r w:rsidRPr="00DB2F5B">
        <w:rPr>
          <w:lang w:val="en-US"/>
        </w:rPr>
        <w:t xml:space="preserve">75–84 = 8 </w:t>
      </w:r>
    </w:p>
    <w:p w14:paraId="7193D507" w14:textId="77777777" w:rsidR="00DB2F5B" w:rsidRPr="00DB2F5B" w:rsidRDefault="00DB2F5B" w:rsidP="00DB2F5B">
      <w:pPr>
        <w:contextualSpacing/>
        <w:rPr>
          <w:lang w:val="en-US"/>
        </w:rPr>
      </w:pPr>
      <w:r w:rsidRPr="00DB2F5B">
        <w:rPr>
          <w:lang w:val="en-US"/>
        </w:rPr>
        <w:t xml:space="preserve">85–94 = 9 </w:t>
      </w:r>
    </w:p>
    <w:p w14:paraId="4F606341" w14:textId="77777777" w:rsidR="00DB2F5B" w:rsidRPr="00DB2F5B" w:rsidRDefault="00DB2F5B" w:rsidP="00DB2F5B">
      <w:pPr>
        <w:contextualSpacing/>
        <w:rPr>
          <w:lang w:val="en-US"/>
        </w:rPr>
      </w:pPr>
      <w:r w:rsidRPr="00DB2F5B">
        <w:rPr>
          <w:lang w:val="en-US"/>
        </w:rPr>
        <w:t>95–100 = 10</w:t>
      </w:r>
    </w:p>
    <w:p w14:paraId="2792B205" w14:textId="77777777" w:rsidR="00DB2F5B" w:rsidRPr="00DB2F5B" w:rsidRDefault="00DB2F5B" w:rsidP="00DB2F5B">
      <w:pPr>
        <w:contextualSpacing/>
        <w:rPr>
          <w:b/>
          <w:lang w:val="en-US"/>
        </w:rPr>
      </w:pPr>
    </w:p>
    <w:p w14:paraId="41C425D6" w14:textId="5E627A41" w:rsidR="00DB2F5B" w:rsidRPr="00DB2F5B" w:rsidRDefault="00DB2F5B" w:rsidP="00DB2F5B">
      <w:pPr>
        <w:contextualSpacing/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US"/>
        </w:rPr>
      </w:pPr>
      <w:proofErr w:type="spellStart"/>
      <w:r w:rsidRPr="00DB2F5B">
        <w:rPr>
          <w:b/>
          <w:lang w:val="en-US"/>
        </w:rPr>
        <w:t>Upis</w:t>
      </w:r>
      <w:proofErr w:type="spellEnd"/>
      <w:r w:rsidRPr="00DB2F5B">
        <w:rPr>
          <w:b/>
          <w:lang w:val="en-US"/>
        </w:rPr>
        <w:t xml:space="preserve"> </w:t>
      </w:r>
      <w:proofErr w:type="spellStart"/>
      <w:r w:rsidRPr="00DB2F5B">
        <w:rPr>
          <w:b/>
          <w:lang w:val="en-US"/>
        </w:rPr>
        <w:t>ocjena</w:t>
      </w:r>
      <w:proofErr w:type="spellEnd"/>
      <w:r w:rsidRPr="00DB2F5B">
        <w:rPr>
          <w:b/>
          <w:lang w:val="en-US"/>
        </w:rPr>
        <w:t xml:space="preserve"> </w:t>
      </w:r>
      <w:proofErr w:type="spellStart"/>
      <w:r w:rsidRPr="00DB2F5B">
        <w:rPr>
          <w:b/>
          <w:lang w:val="en-US"/>
        </w:rPr>
        <w:t>i</w:t>
      </w:r>
      <w:proofErr w:type="spellEnd"/>
      <w:r w:rsidR="00B003B9">
        <w:rPr>
          <w:b/>
          <w:lang w:val="en-US"/>
        </w:rPr>
        <w:t xml:space="preserve"> </w:t>
      </w:r>
      <w:proofErr w:type="spellStart"/>
      <w:r w:rsidR="00B003B9">
        <w:rPr>
          <w:b/>
          <w:lang w:val="en-US"/>
        </w:rPr>
        <w:t>uvid</w:t>
      </w:r>
      <w:proofErr w:type="spellEnd"/>
      <w:r w:rsidR="00B003B9">
        <w:rPr>
          <w:b/>
          <w:lang w:val="en-US"/>
        </w:rPr>
        <w:t xml:space="preserve"> u </w:t>
      </w:r>
      <w:proofErr w:type="spellStart"/>
      <w:r w:rsidR="00B003B9">
        <w:rPr>
          <w:b/>
          <w:lang w:val="en-US"/>
        </w:rPr>
        <w:t>radove</w:t>
      </w:r>
      <w:proofErr w:type="spellEnd"/>
      <w:r w:rsidR="00B003B9">
        <w:rPr>
          <w:b/>
          <w:lang w:val="en-US"/>
        </w:rPr>
        <w:t xml:space="preserve">: </w:t>
      </w:r>
      <w:proofErr w:type="gramStart"/>
      <w:r w:rsidR="00B003B9">
        <w:rPr>
          <w:b/>
          <w:lang w:val="en-US"/>
        </w:rPr>
        <w:t xml:space="preserve">6.2.2025  </w:t>
      </w:r>
      <w:r w:rsidRPr="00DB2F5B">
        <w:rPr>
          <w:lang w:val="en-US"/>
        </w:rPr>
        <w:t>–</w:t>
      </w:r>
      <w:proofErr w:type="gramEnd"/>
      <w:r w:rsidR="00B003B9">
        <w:rPr>
          <w:lang w:val="en-US"/>
        </w:rPr>
        <w:t xml:space="preserve"> 10 do 12</w:t>
      </w:r>
      <w:r w:rsidRPr="00DB2F5B">
        <w:rPr>
          <w:lang w:val="en-US"/>
        </w:rPr>
        <w:t>h</w:t>
      </w:r>
    </w:p>
    <w:p w14:paraId="2338F003" w14:textId="77777777" w:rsidR="006866C2" w:rsidRPr="00DB2F5B" w:rsidRDefault="006866C2" w:rsidP="009545ED">
      <w:pPr>
        <w:rPr>
          <w:lang w:val="en-US"/>
        </w:rPr>
      </w:pPr>
    </w:p>
    <w:p w14:paraId="6B4795DA" w14:textId="77777777" w:rsidR="006A79D6" w:rsidRPr="005C2AE2" w:rsidRDefault="006A79D6" w:rsidP="009545ED">
      <w:pPr>
        <w:rPr>
          <w:lang w:val="en-US"/>
        </w:rPr>
      </w:pPr>
    </w:p>
    <w:sectPr w:rsidR="006A79D6" w:rsidRPr="005C2A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690"/>
    <w:multiLevelType w:val="hybridMultilevel"/>
    <w:tmpl w:val="1F263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36B03"/>
    <w:multiLevelType w:val="hybridMultilevel"/>
    <w:tmpl w:val="2D1626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5B"/>
    <w:rsid w:val="000077C7"/>
    <w:rsid w:val="00030397"/>
    <w:rsid w:val="00031698"/>
    <w:rsid w:val="00051646"/>
    <w:rsid w:val="000B174C"/>
    <w:rsid w:val="00104922"/>
    <w:rsid w:val="00133BAB"/>
    <w:rsid w:val="0016218F"/>
    <w:rsid w:val="001902C5"/>
    <w:rsid w:val="001929AD"/>
    <w:rsid w:val="001F1CD9"/>
    <w:rsid w:val="00242DF0"/>
    <w:rsid w:val="002859EB"/>
    <w:rsid w:val="00286AFE"/>
    <w:rsid w:val="002F4B54"/>
    <w:rsid w:val="00363A46"/>
    <w:rsid w:val="003E1842"/>
    <w:rsid w:val="003E28B8"/>
    <w:rsid w:val="003E3148"/>
    <w:rsid w:val="003E5E36"/>
    <w:rsid w:val="00414209"/>
    <w:rsid w:val="0044568B"/>
    <w:rsid w:val="00467940"/>
    <w:rsid w:val="00492D59"/>
    <w:rsid w:val="004B2C79"/>
    <w:rsid w:val="004D57D6"/>
    <w:rsid w:val="004F6138"/>
    <w:rsid w:val="005016A3"/>
    <w:rsid w:val="005549FB"/>
    <w:rsid w:val="00560643"/>
    <w:rsid w:val="00562B51"/>
    <w:rsid w:val="005A041A"/>
    <w:rsid w:val="005C2AE2"/>
    <w:rsid w:val="006005D4"/>
    <w:rsid w:val="00613A94"/>
    <w:rsid w:val="00674DA1"/>
    <w:rsid w:val="006866C2"/>
    <w:rsid w:val="006A6ABE"/>
    <w:rsid w:val="006A79D6"/>
    <w:rsid w:val="0074199F"/>
    <w:rsid w:val="007555CD"/>
    <w:rsid w:val="0075623B"/>
    <w:rsid w:val="007E334C"/>
    <w:rsid w:val="007F72C9"/>
    <w:rsid w:val="008650E5"/>
    <w:rsid w:val="00866F1A"/>
    <w:rsid w:val="009206D4"/>
    <w:rsid w:val="009259C7"/>
    <w:rsid w:val="009545ED"/>
    <w:rsid w:val="00961592"/>
    <w:rsid w:val="009A13E8"/>
    <w:rsid w:val="00A75012"/>
    <w:rsid w:val="00A83519"/>
    <w:rsid w:val="00A92306"/>
    <w:rsid w:val="00AD26FF"/>
    <w:rsid w:val="00B003B9"/>
    <w:rsid w:val="00B04C04"/>
    <w:rsid w:val="00B12D5B"/>
    <w:rsid w:val="00B36CA9"/>
    <w:rsid w:val="00B521A1"/>
    <w:rsid w:val="00B56F9F"/>
    <w:rsid w:val="00B86BCA"/>
    <w:rsid w:val="00BD269B"/>
    <w:rsid w:val="00BF679A"/>
    <w:rsid w:val="00CE53B4"/>
    <w:rsid w:val="00D24B98"/>
    <w:rsid w:val="00DB2F5B"/>
    <w:rsid w:val="00DE4234"/>
    <w:rsid w:val="00E24989"/>
    <w:rsid w:val="00E35319"/>
    <w:rsid w:val="00E43FD7"/>
    <w:rsid w:val="00E66344"/>
    <w:rsid w:val="00E6635A"/>
    <w:rsid w:val="00EF1125"/>
    <w:rsid w:val="00FA3343"/>
    <w:rsid w:val="00F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3F5C"/>
  <w15:chartTrackingRefBased/>
  <w15:docId w15:val="{643BF885-7970-1549-961B-2B750DD8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5B"/>
  </w:style>
  <w:style w:type="paragraph" w:styleId="Heading1">
    <w:name w:val="heading 1"/>
    <w:basedOn w:val="Normal"/>
    <w:next w:val="Normal"/>
    <w:link w:val="Heading1Char"/>
    <w:uiPriority w:val="9"/>
    <w:qFormat/>
    <w:rsid w:val="00B12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D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D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D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D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D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D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D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D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Hedzic</dc:creator>
  <cp:keywords/>
  <dc:description/>
  <cp:lastModifiedBy>Jasmina Mahmutovic</cp:lastModifiedBy>
  <cp:revision>8</cp:revision>
  <dcterms:created xsi:type="dcterms:W3CDTF">2025-02-04T15:16:00Z</dcterms:created>
  <dcterms:modified xsi:type="dcterms:W3CDTF">2025-02-04T15:26:00Z</dcterms:modified>
</cp:coreProperties>
</file>