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0A8D" w14:textId="16257262" w:rsidR="000370FD" w:rsidRDefault="00C82D7D" w:rsidP="00C82D7D">
      <w:pPr>
        <w:jc w:val="center"/>
        <w:rPr>
          <w:lang w:val="bs-Latn-BA"/>
        </w:rPr>
      </w:pPr>
      <w:r>
        <w:rPr>
          <w:lang w:val="bs-Latn-BA"/>
        </w:rPr>
        <w:t>Rezultati polusemestralne provjere znanja – SOCIOLOGIJA POLITIKE II (24.04.2025.)</w:t>
      </w:r>
    </w:p>
    <w:p w14:paraId="43ABD3CC" w14:textId="77777777" w:rsidR="00C82D7D" w:rsidRDefault="00C82D7D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2D7D" w14:paraId="22223711" w14:textId="77777777" w:rsidTr="00C82D7D">
        <w:tc>
          <w:tcPr>
            <w:tcW w:w="4675" w:type="dxa"/>
          </w:tcPr>
          <w:p w14:paraId="0F4DA475" w14:textId="5192776E" w:rsidR="00C82D7D" w:rsidRDefault="00C82D7D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Br. indeksa </w:t>
            </w:r>
          </w:p>
        </w:tc>
        <w:tc>
          <w:tcPr>
            <w:tcW w:w="4675" w:type="dxa"/>
          </w:tcPr>
          <w:p w14:paraId="30AAC3B1" w14:textId="79E8E552" w:rsidR="00C82D7D" w:rsidRDefault="00C82D7D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C82D7D" w14:paraId="5B4C1F19" w14:textId="77777777" w:rsidTr="00C82D7D">
        <w:tc>
          <w:tcPr>
            <w:tcW w:w="4675" w:type="dxa"/>
          </w:tcPr>
          <w:p w14:paraId="15A751E2" w14:textId="2AED6C38" w:rsidR="00C82D7D" w:rsidRDefault="00C82D7D">
            <w:pPr>
              <w:rPr>
                <w:lang w:val="bs-Latn-BA"/>
              </w:rPr>
            </w:pPr>
            <w:r>
              <w:rPr>
                <w:lang w:val="bs-Latn-BA"/>
              </w:rPr>
              <w:t>50477/22</w:t>
            </w:r>
          </w:p>
        </w:tc>
        <w:tc>
          <w:tcPr>
            <w:tcW w:w="4675" w:type="dxa"/>
          </w:tcPr>
          <w:p w14:paraId="4EFD0240" w14:textId="1B1AA58E" w:rsidR="00C82D7D" w:rsidRDefault="00C82D7D">
            <w:pPr>
              <w:rPr>
                <w:lang w:val="bs-Latn-BA"/>
              </w:rPr>
            </w:pPr>
            <w:r>
              <w:rPr>
                <w:lang w:val="bs-Latn-BA"/>
              </w:rPr>
              <w:t>&lt;5</w:t>
            </w:r>
            <w:r w:rsidR="007A0724">
              <w:rPr>
                <w:lang w:val="bs-Latn-BA"/>
              </w:rPr>
              <w:t>5</w:t>
            </w:r>
            <w:r>
              <w:rPr>
                <w:lang w:val="bs-Latn-BA"/>
              </w:rPr>
              <w:t>%</w:t>
            </w:r>
            <w:r w:rsidR="007A0724">
              <w:rPr>
                <w:lang w:val="bs-Latn-BA"/>
              </w:rPr>
              <w:t xml:space="preserve"> </w:t>
            </w:r>
          </w:p>
        </w:tc>
      </w:tr>
    </w:tbl>
    <w:p w14:paraId="5338A097" w14:textId="77777777" w:rsidR="00C82D7D" w:rsidRDefault="00C82D7D">
      <w:pPr>
        <w:rPr>
          <w:lang w:val="bs-Latn-BA"/>
        </w:rPr>
      </w:pPr>
    </w:p>
    <w:p w14:paraId="5B3677B0" w14:textId="655B1768" w:rsidR="00C82D7D" w:rsidRDefault="00C82D7D">
      <w:pPr>
        <w:rPr>
          <w:lang w:val="bs-Latn-BA"/>
        </w:rPr>
      </w:pPr>
      <w:r>
        <w:rPr>
          <w:lang w:val="bs-Latn-BA"/>
        </w:rPr>
        <w:t>Uvid u rad obavit će se 30.04.2025.</w:t>
      </w:r>
      <w:r w:rsidR="00C52CE0">
        <w:rPr>
          <w:lang w:val="bs-Latn-BA"/>
        </w:rPr>
        <w:t xml:space="preserve"> u 8h</w:t>
      </w:r>
      <w:r w:rsidR="00951F7F">
        <w:rPr>
          <w:lang w:val="bs-Latn-BA"/>
        </w:rPr>
        <w:t xml:space="preserve"> (kabinet 62)</w:t>
      </w:r>
      <w:r>
        <w:rPr>
          <w:lang w:val="bs-Latn-BA"/>
        </w:rPr>
        <w:t>.</w:t>
      </w:r>
    </w:p>
    <w:p w14:paraId="0E42EBD0" w14:textId="77777777" w:rsidR="00C82D7D" w:rsidRDefault="00C82D7D">
      <w:pPr>
        <w:rPr>
          <w:lang w:val="bs-Latn-BA"/>
        </w:rPr>
      </w:pPr>
    </w:p>
    <w:p w14:paraId="6BC8BB50" w14:textId="7BAB663D" w:rsidR="00C82D7D" w:rsidRPr="00C82D7D" w:rsidRDefault="00C82D7D" w:rsidP="00C82D7D">
      <w:pPr>
        <w:jc w:val="right"/>
        <w:rPr>
          <w:lang w:val="bs-Latn-BA"/>
        </w:rPr>
      </w:pPr>
      <w:r>
        <w:rPr>
          <w:lang w:val="bs-Latn-BA"/>
        </w:rPr>
        <w:t>Iz Odsjeka</w:t>
      </w:r>
    </w:p>
    <w:sectPr w:rsidR="00C82D7D" w:rsidRPr="00C8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7D"/>
    <w:rsid w:val="000370FD"/>
    <w:rsid w:val="0019734F"/>
    <w:rsid w:val="001B2164"/>
    <w:rsid w:val="002A3E9C"/>
    <w:rsid w:val="003431A4"/>
    <w:rsid w:val="005B08F2"/>
    <w:rsid w:val="005F2FBF"/>
    <w:rsid w:val="007A0724"/>
    <w:rsid w:val="00951F7F"/>
    <w:rsid w:val="00C05ED1"/>
    <w:rsid w:val="00C52CE0"/>
    <w:rsid w:val="00C82D7D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5F5D"/>
  <w15:chartTrackingRefBased/>
  <w15:docId w15:val="{3D694925-F816-4EFE-A109-D9526A93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D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D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D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D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D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D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D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D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6</cp:revision>
  <dcterms:created xsi:type="dcterms:W3CDTF">2025-04-24T10:35:00Z</dcterms:created>
  <dcterms:modified xsi:type="dcterms:W3CDTF">2025-04-24T12:07:00Z</dcterms:modified>
</cp:coreProperties>
</file>